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2" w:rsidRPr="00911F11" w:rsidRDefault="0097138E" w:rsidP="00911F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F11">
        <w:rPr>
          <w:rFonts w:ascii="Times New Roman" w:hAnsi="Times New Roman" w:cs="Times New Roman"/>
          <w:b/>
          <w:sz w:val="32"/>
          <w:szCs w:val="32"/>
        </w:rPr>
        <w:t>Анализ работы Совета</w:t>
      </w:r>
      <w:r w:rsidR="00CF2845" w:rsidRPr="00911F11">
        <w:rPr>
          <w:rFonts w:ascii="Times New Roman" w:hAnsi="Times New Roman" w:cs="Times New Roman"/>
          <w:b/>
          <w:sz w:val="32"/>
          <w:szCs w:val="32"/>
        </w:rPr>
        <w:t xml:space="preserve"> ветеранов МО « Казачье» за 2016</w:t>
      </w:r>
      <w:r w:rsidRPr="00911F11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97138E" w:rsidRPr="00911F11" w:rsidRDefault="0097138E" w:rsidP="009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11" w:rsidRDefault="0097138E" w:rsidP="0091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Основная цель работы Совета ветеранов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11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911F11">
        <w:rPr>
          <w:rFonts w:ascii="Times New Roman" w:hAnsi="Times New Roman" w:cs="Times New Roman"/>
          <w:sz w:val="28"/>
          <w:szCs w:val="28"/>
        </w:rPr>
        <w:t xml:space="preserve"> «Надежда»: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Работать под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девизом: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«Никто не забыт, ничто не забыто».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Для реализации данной цели вытекали следующие задачи:</w:t>
      </w:r>
    </w:p>
    <w:p w:rsidR="00911F11" w:rsidRPr="00911F11" w:rsidRDefault="0097138E" w:rsidP="00911F1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ветеранов с тружениками тыла, ветеранами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труда,</w:t>
      </w:r>
      <w:r w:rsidR="00F4698F" w:rsidRPr="0091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98F" w:rsidRPr="00911F11">
        <w:rPr>
          <w:rFonts w:ascii="Times New Roman" w:hAnsi="Times New Roman" w:cs="Times New Roman"/>
          <w:sz w:val="28"/>
          <w:szCs w:val="28"/>
        </w:rPr>
        <w:t>пенсионерами</w:t>
      </w:r>
      <w:proofErr w:type="gramEnd"/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F4698F" w:rsidRPr="00911F11">
        <w:rPr>
          <w:rFonts w:ascii="Times New Roman" w:hAnsi="Times New Roman" w:cs="Times New Roman"/>
          <w:sz w:val="28"/>
          <w:szCs w:val="28"/>
        </w:rPr>
        <w:t>достигшими пенсионного возраста.</w:t>
      </w:r>
    </w:p>
    <w:p w:rsidR="00911F11" w:rsidRPr="00911F11" w:rsidRDefault="00F4698F" w:rsidP="00911F1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Выполнения плана совместной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 xml:space="preserve">работы с учащимися </w:t>
      </w:r>
      <w:proofErr w:type="spellStart"/>
      <w:r w:rsidRPr="00911F11"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 w:rsidRPr="00911F11">
        <w:rPr>
          <w:rFonts w:ascii="Times New Roman" w:hAnsi="Times New Roman" w:cs="Times New Roman"/>
          <w:sz w:val="28"/>
          <w:szCs w:val="28"/>
        </w:rPr>
        <w:t xml:space="preserve"> средней школы по оказанию шефской помощи труженикам тыла, ветеранам труда, солдатским вдовам,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11">
        <w:rPr>
          <w:rFonts w:ascii="Times New Roman" w:hAnsi="Times New Roman" w:cs="Times New Roman"/>
          <w:sz w:val="28"/>
          <w:szCs w:val="28"/>
        </w:rPr>
        <w:t>пенсионерам</w:t>
      </w:r>
      <w:proofErr w:type="gramEnd"/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оказавшимся в трудной жизненной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ситуации.</w:t>
      </w:r>
    </w:p>
    <w:p w:rsidR="00911F11" w:rsidRDefault="00F4698F" w:rsidP="00911F1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Патриотическая работа с молодёжью на примере воспитания старшего поколения, привитие нравственных основ молодому поколению.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11" w:rsidRPr="00911F11" w:rsidRDefault="00911F11" w:rsidP="00911F1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D45" w:rsidRPr="00911F11">
        <w:rPr>
          <w:rFonts w:ascii="Times New Roman" w:hAnsi="Times New Roman" w:cs="Times New Roman"/>
          <w:sz w:val="28"/>
          <w:szCs w:val="28"/>
        </w:rPr>
        <w:t>ополнение</w:t>
      </w:r>
      <w:r w:rsidR="00F4698F" w:rsidRPr="00911F11">
        <w:rPr>
          <w:rFonts w:ascii="Times New Roman" w:hAnsi="Times New Roman" w:cs="Times New Roman"/>
          <w:sz w:val="28"/>
          <w:szCs w:val="28"/>
        </w:rPr>
        <w:t xml:space="preserve"> фонда материальной поддержки с привлечением</w:t>
      </w:r>
      <w:r w:rsidR="001A3699" w:rsidRPr="00911F11">
        <w:rPr>
          <w:rFonts w:ascii="Times New Roman" w:hAnsi="Times New Roman" w:cs="Times New Roman"/>
          <w:sz w:val="28"/>
          <w:szCs w:val="28"/>
        </w:rPr>
        <w:t xml:space="preserve"> руководителе</w:t>
      </w:r>
      <w:r>
        <w:rPr>
          <w:rFonts w:ascii="Times New Roman" w:hAnsi="Times New Roman" w:cs="Times New Roman"/>
          <w:sz w:val="28"/>
          <w:szCs w:val="28"/>
        </w:rPr>
        <w:t>й всех предприятий, частных лиц</w:t>
      </w:r>
      <w:r w:rsidR="001A3699" w:rsidRPr="00911F11">
        <w:rPr>
          <w:rFonts w:ascii="Times New Roman" w:hAnsi="Times New Roman" w:cs="Times New Roman"/>
          <w:sz w:val="28"/>
          <w:szCs w:val="28"/>
        </w:rPr>
        <w:t>, спонсоров с целью:</w:t>
      </w:r>
    </w:p>
    <w:p w:rsidR="00911F11" w:rsidRPr="00911F11" w:rsidRDefault="001A3699" w:rsidP="00911F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чествованию юбиляров (круглые даты).</w:t>
      </w:r>
    </w:p>
    <w:p w:rsidR="00911F11" w:rsidRPr="00911F11" w:rsidRDefault="001A3699" w:rsidP="00911F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чествование тружеников тыла, ветеранов труда.</w:t>
      </w:r>
    </w:p>
    <w:p w:rsidR="00911F11" w:rsidRPr="00911F11" w:rsidRDefault="001A3699" w:rsidP="00911F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выезд на экскурсии, выставки, театр.</w:t>
      </w:r>
    </w:p>
    <w:p w:rsidR="00911F11" w:rsidRPr="00911F11" w:rsidRDefault="001A3699" w:rsidP="00911F1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Уделять внимание пе</w:t>
      </w:r>
      <w:r w:rsidR="00E16BB2" w:rsidRPr="00911F11">
        <w:rPr>
          <w:rFonts w:ascii="Times New Roman" w:hAnsi="Times New Roman" w:cs="Times New Roman"/>
          <w:sz w:val="28"/>
          <w:szCs w:val="28"/>
        </w:rPr>
        <w:t>нсионерам неработающих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закрытых предприятий</w:t>
      </w:r>
      <w:r w:rsidR="004F23C4" w:rsidRPr="00911F11">
        <w:rPr>
          <w:rFonts w:ascii="Times New Roman" w:hAnsi="Times New Roman" w:cs="Times New Roman"/>
          <w:sz w:val="28"/>
          <w:szCs w:val="28"/>
        </w:rPr>
        <w:t xml:space="preserve"> на территории села «Казачье» и по деревням: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911F11">
        <w:rPr>
          <w:rFonts w:ascii="Times New Roman" w:hAnsi="Times New Roman" w:cs="Times New Roman"/>
          <w:sz w:val="28"/>
          <w:szCs w:val="28"/>
        </w:rPr>
        <w:t>Логанова, Крюкова, Ершова</w:t>
      </w:r>
      <w:r w:rsidR="004F23C4" w:rsidRPr="00911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3C4" w:rsidRPr="00911F11"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 w:rsidR="004F23C4" w:rsidRPr="00911F11">
        <w:rPr>
          <w:rFonts w:ascii="Times New Roman" w:hAnsi="Times New Roman" w:cs="Times New Roman"/>
          <w:sz w:val="28"/>
          <w:szCs w:val="28"/>
        </w:rPr>
        <w:t>, Чернигов</w:t>
      </w:r>
      <w:r w:rsidR="00911F11">
        <w:rPr>
          <w:rFonts w:ascii="Times New Roman" w:hAnsi="Times New Roman" w:cs="Times New Roman"/>
          <w:sz w:val="28"/>
          <w:szCs w:val="28"/>
        </w:rPr>
        <w:t xml:space="preserve">ская, </w:t>
      </w:r>
      <w:proofErr w:type="spellStart"/>
      <w:r w:rsidR="00911F11">
        <w:rPr>
          <w:rFonts w:ascii="Times New Roman" w:hAnsi="Times New Roman" w:cs="Times New Roman"/>
          <w:sz w:val="28"/>
          <w:szCs w:val="28"/>
        </w:rPr>
        <w:t>Байханова</w:t>
      </w:r>
      <w:proofErr w:type="spellEnd"/>
      <w:r w:rsidR="004F23C4" w:rsidRPr="00911F11">
        <w:rPr>
          <w:rFonts w:ascii="Times New Roman" w:hAnsi="Times New Roman" w:cs="Times New Roman"/>
          <w:sz w:val="28"/>
          <w:szCs w:val="28"/>
        </w:rPr>
        <w:t>.</w:t>
      </w:r>
    </w:p>
    <w:p w:rsidR="0097138E" w:rsidRPr="00911F11" w:rsidRDefault="004F23C4" w:rsidP="00911F1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Закрепить членов Совета ветеранов совместно с депутатским корпусом по микрорайонам и деревням.</w:t>
      </w:r>
    </w:p>
    <w:p w:rsidR="004F23C4" w:rsidRPr="00911F11" w:rsidRDefault="004F23C4" w:rsidP="0091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 xml:space="preserve">Для плодотворной работы Совета ветеранов было составлено развёрнутое планирование с мероприятиями, датами и местом проведения, ответственными и исполнителями, разработан устав первичной организации, внесены </w:t>
      </w:r>
      <w:proofErr w:type="gramStart"/>
      <w:r w:rsidRPr="00911F11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911F11">
        <w:rPr>
          <w:rFonts w:ascii="Times New Roman" w:hAnsi="Times New Roman" w:cs="Times New Roman"/>
          <w:sz w:val="28"/>
          <w:szCs w:val="28"/>
        </w:rPr>
        <w:t xml:space="preserve"> с которыми были</w:t>
      </w:r>
      <w:r w:rsidR="00BF602B" w:rsidRPr="00911F11">
        <w:rPr>
          <w:rFonts w:ascii="Times New Roman" w:hAnsi="Times New Roman" w:cs="Times New Roman"/>
          <w:sz w:val="28"/>
          <w:szCs w:val="28"/>
        </w:rPr>
        <w:t xml:space="preserve"> ознакомлены все члены Совета «</w:t>
      </w:r>
      <w:proofErr w:type="spellStart"/>
      <w:r w:rsidR="00BF602B" w:rsidRPr="00911F11">
        <w:rPr>
          <w:rFonts w:ascii="Times New Roman" w:hAnsi="Times New Roman" w:cs="Times New Roman"/>
          <w:sz w:val="28"/>
          <w:szCs w:val="28"/>
        </w:rPr>
        <w:t>Недежда</w:t>
      </w:r>
      <w:proofErr w:type="spellEnd"/>
      <w:r w:rsidR="00BF602B" w:rsidRPr="00911F11">
        <w:rPr>
          <w:rFonts w:ascii="Times New Roman" w:hAnsi="Times New Roman" w:cs="Times New Roman"/>
          <w:sz w:val="28"/>
          <w:szCs w:val="28"/>
        </w:rPr>
        <w:t>», утверждён Состав Совета ветеранов, распределены обязанности членов Совета совместн</w:t>
      </w:r>
      <w:r w:rsidR="00A71D45" w:rsidRPr="00911F11">
        <w:rPr>
          <w:rFonts w:ascii="Times New Roman" w:hAnsi="Times New Roman" w:cs="Times New Roman"/>
          <w:sz w:val="28"/>
          <w:szCs w:val="28"/>
        </w:rPr>
        <w:t>о с депутатским корпусом,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BF602B" w:rsidRPr="00911F11">
        <w:rPr>
          <w:rFonts w:ascii="Times New Roman" w:hAnsi="Times New Roman" w:cs="Times New Roman"/>
          <w:sz w:val="28"/>
          <w:szCs w:val="28"/>
        </w:rPr>
        <w:t>дополнит</w:t>
      </w:r>
      <w:r w:rsidR="00911F11">
        <w:rPr>
          <w:rFonts w:ascii="Times New Roman" w:hAnsi="Times New Roman" w:cs="Times New Roman"/>
          <w:sz w:val="28"/>
          <w:szCs w:val="28"/>
        </w:rPr>
        <w:t xml:space="preserve">ельно были привлечены </w:t>
      </w:r>
      <w:r w:rsidR="00BF602B" w:rsidRPr="00911F11">
        <w:rPr>
          <w:rFonts w:ascii="Times New Roman" w:hAnsi="Times New Roman" w:cs="Times New Roman"/>
          <w:sz w:val="28"/>
          <w:szCs w:val="28"/>
        </w:rPr>
        <w:t>специалист по социальной работе Кузнецова Н.В., организатор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BF602B" w:rsidRPr="00911F11">
        <w:rPr>
          <w:rFonts w:ascii="Times New Roman" w:hAnsi="Times New Roman" w:cs="Times New Roman"/>
          <w:sz w:val="28"/>
          <w:szCs w:val="28"/>
        </w:rPr>
        <w:t>детских дел МБОУ «</w:t>
      </w:r>
      <w:proofErr w:type="spellStart"/>
      <w:r w:rsidR="00BF602B" w:rsidRPr="00911F11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7B0AD9" w:rsidRPr="00911F11">
        <w:rPr>
          <w:rFonts w:ascii="Times New Roman" w:hAnsi="Times New Roman" w:cs="Times New Roman"/>
          <w:sz w:val="28"/>
          <w:szCs w:val="28"/>
        </w:rPr>
        <w:t>СОШ»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="007B0AD9" w:rsidRPr="00911F11">
        <w:rPr>
          <w:rFonts w:ascii="Times New Roman" w:hAnsi="Times New Roman" w:cs="Times New Roman"/>
          <w:sz w:val="28"/>
          <w:szCs w:val="28"/>
        </w:rPr>
        <w:t>Самойлова С.Н., директор клуба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="00F11A7B" w:rsidRPr="00911F11">
        <w:rPr>
          <w:rFonts w:ascii="Times New Roman" w:hAnsi="Times New Roman" w:cs="Times New Roman"/>
          <w:sz w:val="28"/>
          <w:szCs w:val="28"/>
        </w:rPr>
        <w:t>«</w:t>
      </w:r>
      <w:r w:rsidR="00F11A7B">
        <w:rPr>
          <w:rFonts w:ascii="Times New Roman" w:hAnsi="Times New Roman" w:cs="Times New Roman"/>
          <w:sz w:val="28"/>
          <w:szCs w:val="28"/>
        </w:rPr>
        <w:t>МБУК СКЦ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7B0AD9" w:rsidRPr="00911F11">
        <w:rPr>
          <w:rFonts w:ascii="Times New Roman" w:hAnsi="Times New Roman" w:cs="Times New Roman"/>
          <w:sz w:val="28"/>
          <w:szCs w:val="28"/>
        </w:rPr>
        <w:t>Благовест» Федосеева Л.В., руководитель музея Мисайлова С.А.</w:t>
      </w:r>
    </w:p>
    <w:p w:rsidR="007B0AD9" w:rsidRPr="00911F11" w:rsidRDefault="007B0AD9" w:rsidP="0091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11F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1F11">
        <w:rPr>
          <w:rFonts w:ascii="Times New Roman" w:hAnsi="Times New Roman" w:cs="Times New Roman"/>
          <w:sz w:val="28"/>
          <w:szCs w:val="28"/>
        </w:rPr>
        <w:t xml:space="preserve"> года членами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Совета ветеранов проведена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 xml:space="preserve">сверка численности ветеранов по категориям подлежащим учёту, </w:t>
      </w:r>
      <w:r w:rsidR="00CF2845" w:rsidRPr="00911F11">
        <w:rPr>
          <w:rFonts w:ascii="Times New Roman" w:hAnsi="Times New Roman" w:cs="Times New Roman"/>
          <w:sz w:val="28"/>
          <w:szCs w:val="28"/>
        </w:rPr>
        <w:t>их насчитывается 380 человек по МО «Казачье».</w:t>
      </w:r>
    </w:p>
    <w:p w:rsidR="00F11A7B" w:rsidRDefault="00CF2845" w:rsidP="0091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F11">
        <w:rPr>
          <w:rFonts w:ascii="Times New Roman" w:hAnsi="Times New Roman" w:cs="Times New Roman"/>
          <w:sz w:val="28"/>
          <w:szCs w:val="28"/>
        </w:rPr>
        <w:t>Проведено час</w:t>
      </w:r>
      <w:r w:rsidR="00F11A7B">
        <w:rPr>
          <w:rFonts w:ascii="Times New Roman" w:hAnsi="Times New Roman" w:cs="Times New Roman"/>
          <w:sz w:val="28"/>
          <w:szCs w:val="28"/>
        </w:rPr>
        <w:t>тичное обследование материально</w:t>
      </w:r>
      <w:r w:rsidRPr="00911F11">
        <w:rPr>
          <w:rFonts w:ascii="Times New Roman" w:hAnsi="Times New Roman" w:cs="Times New Roman"/>
          <w:sz w:val="28"/>
          <w:szCs w:val="28"/>
        </w:rPr>
        <w:t>–социального положения пенсионеров оказавшихся в жизненно трудной ситуации, совместно со специалистом по социальной работе Кузнецовой Н.В.</w:t>
      </w:r>
      <w:r w:rsidR="001F0F51" w:rsidRPr="00911F11">
        <w:rPr>
          <w:rFonts w:ascii="Times New Roman" w:hAnsi="Times New Roman" w:cs="Times New Roman"/>
          <w:sz w:val="28"/>
          <w:szCs w:val="28"/>
        </w:rPr>
        <w:t>, ежемесячно данный специалист посещает категории пенсионеров: это труженики тыла, дети войны, вникает в их нужды и просьбы, и оказывает посильную помощь в оформлении документов, помогает оформить справки по ЖКХ, ведёт информационную работу.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6BB2" w:rsidRPr="00911F11" w:rsidRDefault="00E16BB2" w:rsidP="0091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lastRenderedPageBreak/>
        <w:t>Проведено 4 заседания Совета ветеранов «Надежда». На них</w:t>
      </w:r>
      <w:r w:rsidR="00BE74C4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обсуждались вопросы разного характера:</w:t>
      </w:r>
    </w:p>
    <w:p w:rsidR="00911F11" w:rsidRDefault="00E16BB2" w:rsidP="00911F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 xml:space="preserve">Обсуждение постановлений по внесению изменений законодательных актов Российской </w:t>
      </w:r>
      <w:r w:rsidR="0026517E" w:rsidRPr="00911F11">
        <w:rPr>
          <w:rFonts w:ascii="Times New Roman" w:hAnsi="Times New Roman" w:cs="Times New Roman"/>
          <w:sz w:val="28"/>
          <w:szCs w:val="28"/>
        </w:rPr>
        <w:t>Федерации.</w:t>
      </w:r>
    </w:p>
    <w:p w:rsidR="00911F11" w:rsidRDefault="0026517E" w:rsidP="00911F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Итоги социального экономического развития МО «Казачье».</w:t>
      </w:r>
    </w:p>
    <w:p w:rsidR="00911F11" w:rsidRDefault="0026517E" w:rsidP="00911F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Организационные вопросы по проведению праздничных мероприятий к датам красного календаря.</w:t>
      </w:r>
    </w:p>
    <w:p w:rsidR="00911F11" w:rsidRDefault="0026517E" w:rsidP="00911F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Отчёты Совета ветеранов по кварталам с привлечением членов Совета «Надежда».</w:t>
      </w:r>
    </w:p>
    <w:p w:rsidR="00911F11" w:rsidRDefault="0026517E" w:rsidP="00911F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Проведено расширенное заседание Совета ветеранов с повесткой</w:t>
      </w:r>
      <w:r w:rsidR="00616681" w:rsidRPr="00911F11">
        <w:rPr>
          <w:rFonts w:ascii="Times New Roman" w:hAnsi="Times New Roman" w:cs="Times New Roman"/>
          <w:sz w:val="28"/>
          <w:szCs w:val="28"/>
        </w:rPr>
        <w:t>: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616681" w:rsidRPr="00911F11">
        <w:rPr>
          <w:rFonts w:ascii="Times New Roman" w:hAnsi="Times New Roman" w:cs="Times New Roman"/>
          <w:sz w:val="28"/>
          <w:szCs w:val="28"/>
        </w:rPr>
        <w:t>«О льготах и выплатах, вдовам ВОВ, труженикам тыла, ветеранам труда,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616681" w:rsidRPr="00911F11">
        <w:rPr>
          <w:rFonts w:ascii="Times New Roman" w:hAnsi="Times New Roman" w:cs="Times New Roman"/>
          <w:sz w:val="28"/>
          <w:szCs w:val="28"/>
        </w:rPr>
        <w:t>пенсионерам имеющих статус «Дети войны».</w:t>
      </w:r>
    </w:p>
    <w:p w:rsidR="00911F11" w:rsidRDefault="00616681" w:rsidP="00911F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Работа по дополнительным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спискам ветеранов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ВОВ и внесению их на мемориал.</w:t>
      </w:r>
    </w:p>
    <w:p w:rsidR="00911F11" w:rsidRDefault="00616681" w:rsidP="00911F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О предоставлении и обеспечении льготными лекарствами разных категорий пенсионеров.</w:t>
      </w:r>
    </w:p>
    <w:p w:rsidR="00911F11" w:rsidRDefault="00616681" w:rsidP="00911F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Совместная работа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Совета ветеранов и школы по озеленению памятника погибшим воинам в годы ВОВ.</w:t>
      </w:r>
    </w:p>
    <w:p w:rsidR="00911F11" w:rsidRDefault="00AD773E" w:rsidP="00911F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Были отправлены заметки о наших достойных матерях старшего поколения «Мы гордимся вами», (Макарова Г.И.) и о доблестных солдатах ветер</w:t>
      </w:r>
      <w:r w:rsidR="00911F11">
        <w:rPr>
          <w:rFonts w:ascii="Times New Roman" w:hAnsi="Times New Roman" w:cs="Times New Roman"/>
          <w:sz w:val="28"/>
          <w:szCs w:val="28"/>
        </w:rPr>
        <w:t>анах «Тебе солдат посвящается».</w:t>
      </w:r>
    </w:p>
    <w:p w:rsidR="00C05353" w:rsidRPr="00911F11" w:rsidRDefault="00AD773E" w:rsidP="00911F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Составлены и отправлены письма с просьбой о материальной помощи: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1F11">
        <w:rPr>
          <w:rFonts w:ascii="Times New Roman" w:hAnsi="Times New Roman" w:cs="Times New Roman"/>
          <w:sz w:val="28"/>
          <w:szCs w:val="28"/>
        </w:rPr>
        <w:t>Серёдкину</w:t>
      </w:r>
      <w:proofErr w:type="spellEnd"/>
      <w:r w:rsidRPr="00911F11">
        <w:rPr>
          <w:rFonts w:ascii="Times New Roman" w:hAnsi="Times New Roman" w:cs="Times New Roman"/>
          <w:sz w:val="28"/>
          <w:szCs w:val="28"/>
        </w:rPr>
        <w:t xml:space="preserve"> С.А.- мэру района.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2.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11">
        <w:rPr>
          <w:rFonts w:ascii="Times New Roman" w:hAnsi="Times New Roman" w:cs="Times New Roman"/>
          <w:sz w:val="28"/>
          <w:szCs w:val="28"/>
        </w:rPr>
        <w:t>Шеметову</w:t>
      </w:r>
      <w:proofErr w:type="spellEnd"/>
      <w:r w:rsidRPr="00911F11">
        <w:rPr>
          <w:rFonts w:ascii="Times New Roman" w:hAnsi="Times New Roman" w:cs="Times New Roman"/>
          <w:sz w:val="28"/>
          <w:szCs w:val="28"/>
        </w:rPr>
        <w:t xml:space="preserve"> С.А.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-</w:t>
      </w:r>
      <w:r w:rsidR="00F11A7B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="00F11A7B">
        <w:rPr>
          <w:rFonts w:ascii="Times New Roman" w:hAnsi="Times New Roman" w:cs="Times New Roman"/>
          <w:sz w:val="28"/>
          <w:szCs w:val="28"/>
        </w:rPr>
        <w:t>СтройС</w:t>
      </w:r>
      <w:r w:rsidRPr="00911F11"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 w:rsidRPr="00911F11">
        <w:rPr>
          <w:rFonts w:ascii="Times New Roman" w:hAnsi="Times New Roman" w:cs="Times New Roman"/>
          <w:sz w:val="28"/>
          <w:szCs w:val="28"/>
        </w:rPr>
        <w:t>.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3.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 xml:space="preserve">Красноштанову А.Н.- </w:t>
      </w:r>
      <w:r w:rsidR="00F11A7B">
        <w:rPr>
          <w:rFonts w:ascii="Times New Roman" w:hAnsi="Times New Roman" w:cs="Times New Roman"/>
          <w:sz w:val="28"/>
          <w:szCs w:val="28"/>
        </w:rPr>
        <w:t>депутату Государственной Думы РФ</w:t>
      </w:r>
      <w:r w:rsidRPr="00911F11">
        <w:rPr>
          <w:rFonts w:ascii="Times New Roman" w:hAnsi="Times New Roman" w:cs="Times New Roman"/>
          <w:sz w:val="28"/>
          <w:szCs w:val="28"/>
        </w:rPr>
        <w:t>.</w:t>
      </w:r>
    </w:p>
    <w:p w:rsidR="00355332" w:rsidRPr="00911F11" w:rsidRDefault="00355332" w:rsidP="0091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Ежегодно ведётся планомерная работа с руководителями всех учреждений и коллективами предприятий находящихся на территории МО «Казачье» по оказанию благотворительной помощи Совету ветеранов, большую роль играют и частные предприниматели: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1.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Гущина О.А.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2.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11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911F11">
        <w:rPr>
          <w:rFonts w:ascii="Times New Roman" w:hAnsi="Times New Roman" w:cs="Times New Roman"/>
          <w:sz w:val="28"/>
          <w:szCs w:val="28"/>
        </w:rPr>
        <w:t xml:space="preserve"> Л.Н.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3.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Соловьёва Е.А.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4. Герасимов В.В.</w:t>
      </w:r>
      <w:r w:rsidR="00911F1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5.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11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911F11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355332" w:rsidRDefault="00395207" w:rsidP="00911F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В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итоге всех встреч фонд материальной поддержки позволяет поздравлять всех юбиляров с круглыми датами, суммы небольшие</w:t>
      </w:r>
      <w:r w:rsidR="00F11A7B">
        <w:rPr>
          <w:rFonts w:ascii="Times New Roman" w:hAnsi="Times New Roman" w:cs="Times New Roman"/>
          <w:sz w:val="28"/>
          <w:szCs w:val="28"/>
        </w:rPr>
        <w:t>,</w:t>
      </w:r>
      <w:r w:rsidRPr="00911F11">
        <w:rPr>
          <w:rFonts w:ascii="Times New Roman" w:hAnsi="Times New Roman" w:cs="Times New Roman"/>
          <w:sz w:val="28"/>
          <w:szCs w:val="28"/>
        </w:rPr>
        <w:t xml:space="preserve"> но стоят больших трудов.</w:t>
      </w:r>
    </w:p>
    <w:p w:rsidR="00BE74C4" w:rsidRPr="00911F11" w:rsidRDefault="00BE74C4" w:rsidP="0091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 xml:space="preserve">Пополняется </w:t>
      </w:r>
      <w:proofErr w:type="spellStart"/>
      <w:r w:rsidRPr="00911F1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11F11">
        <w:rPr>
          <w:rFonts w:ascii="Times New Roman" w:hAnsi="Times New Roman" w:cs="Times New Roman"/>
          <w:sz w:val="28"/>
          <w:szCs w:val="28"/>
        </w:rPr>
        <w:t xml:space="preserve"> на каждого члена Совета ветеранов. За период с 22 октября 2013 года</w:t>
      </w:r>
      <w:r w:rsidR="00395207" w:rsidRPr="00911F11">
        <w:rPr>
          <w:rFonts w:ascii="Times New Roman" w:hAnsi="Times New Roman" w:cs="Times New Roman"/>
          <w:sz w:val="28"/>
          <w:szCs w:val="28"/>
        </w:rPr>
        <w:t xml:space="preserve"> по декабрь2016</w:t>
      </w:r>
      <w:r w:rsidR="00965F35" w:rsidRPr="00911F11">
        <w:rPr>
          <w:rFonts w:ascii="Times New Roman" w:hAnsi="Times New Roman" w:cs="Times New Roman"/>
          <w:sz w:val="28"/>
          <w:szCs w:val="28"/>
        </w:rPr>
        <w:t xml:space="preserve"> были поздравлены через </w:t>
      </w:r>
      <w:r w:rsidR="00F11A7B">
        <w:rPr>
          <w:rFonts w:ascii="Times New Roman" w:hAnsi="Times New Roman" w:cs="Times New Roman"/>
          <w:sz w:val="28"/>
          <w:szCs w:val="28"/>
        </w:rPr>
        <w:t>уличную систему оповещения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207" w:rsidRPr="00911F11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395207" w:rsidRPr="00911F11">
        <w:rPr>
          <w:rFonts w:ascii="Times New Roman" w:hAnsi="Times New Roman" w:cs="Times New Roman"/>
          <w:sz w:val="28"/>
          <w:szCs w:val="28"/>
        </w:rPr>
        <w:t xml:space="preserve"> юбиляры в количестве 220 человек</w:t>
      </w:r>
      <w:r w:rsidR="00965F35" w:rsidRPr="00911F11">
        <w:rPr>
          <w:rFonts w:ascii="Times New Roman" w:hAnsi="Times New Roman" w:cs="Times New Roman"/>
          <w:sz w:val="28"/>
          <w:szCs w:val="28"/>
        </w:rPr>
        <w:t>, на каждого юбиляра составлены очерки, которые несли нравственную основу для подрастающего поколения, подготовлены очерки о женщинах матерях клуба «Благовест»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="00965F35" w:rsidRPr="00911F11">
        <w:rPr>
          <w:rFonts w:ascii="Times New Roman" w:hAnsi="Times New Roman" w:cs="Times New Roman"/>
          <w:sz w:val="28"/>
          <w:szCs w:val="28"/>
        </w:rPr>
        <w:t>-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="00965F35" w:rsidRPr="00911F11">
        <w:rPr>
          <w:rFonts w:ascii="Times New Roman" w:hAnsi="Times New Roman" w:cs="Times New Roman"/>
          <w:sz w:val="28"/>
          <w:szCs w:val="28"/>
        </w:rPr>
        <w:t>6 человек, в</w:t>
      </w:r>
      <w:r w:rsidR="00BA6710" w:rsidRPr="00911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07" w:rsidRPr="00911F11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395207" w:rsidRPr="00911F11">
        <w:rPr>
          <w:rFonts w:ascii="Times New Roman" w:hAnsi="Times New Roman" w:cs="Times New Roman"/>
          <w:sz w:val="28"/>
          <w:szCs w:val="28"/>
        </w:rPr>
        <w:t xml:space="preserve"> 71-годовщины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965F35" w:rsidRPr="00911F11">
        <w:rPr>
          <w:rFonts w:ascii="Times New Roman" w:hAnsi="Times New Roman" w:cs="Times New Roman"/>
          <w:sz w:val="28"/>
          <w:szCs w:val="28"/>
        </w:rPr>
        <w:t>Победы услышали о себе труженики тыла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="00965F35" w:rsidRPr="00911F11">
        <w:rPr>
          <w:rFonts w:ascii="Times New Roman" w:hAnsi="Times New Roman" w:cs="Times New Roman"/>
          <w:sz w:val="28"/>
          <w:szCs w:val="28"/>
        </w:rPr>
        <w:t>-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="00395207" w:rsidRPr="00911F11">
        <w:rPr>
          <w:rFonts w:ascii="Times New Roman" w:hAnsi="Times New Roman" w:cs="Times New Roman"/>
          <w:sz w:val="28"/>
          <w:szCs w:val="28"/>
        </w:rPr>
        <w:t>10</w:t>
      </w:r>
      <w:r w:rsidR="00965F35" w:rsidRPr="00911F11">
        <w:rPr>
          <w:rFonts w:ascii="Times New Roman" w:hAnsi="Times New Roman" w:cs="Times New Roman"/>
          <w:sz w:val="28"/>
          <w:szCs w:val="28"/>
        </w:rPr>
        <w:t>чел., перед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965F35" w:rsidRPr="00911F11">
        <w:rPr>
          <w:rFonts w:ascii="Times New Roman" w:hAnsi="Times New Roman" w:cs="Times New Roman"/>
          <w:sz w:val="28"/>
          <w:szCs w:val="28"/>
        </w:rPr>
        <w:t>днём защитника Отечества прозвучали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965F35" w:rsidRPr="00911F11">
        <w:rPr>
          <w:rFonts w:ascii="Times New Roman" w:hAnsi="Times New Roman" w:cs="Times New Roman"/>
          <w:sz w:val="28"/>
          <w:szCs w:val="28"/>
        </w:rPr>
        <w:t>через радио точку материалы о служивых нашего села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="005126AE" w:rsidRPr="00911F11">
        <w:rPr>
          <w:rFonts w:ascii="Times New Roman" w:hAnsi="Times New Roman" w:cs="Times New Roman"/>
          <w:sz w:val="28"/>
          <w:szCs w:val="28"/>
        </w:rPr>
        <w:t>-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="005126AE" w:rsidRPr="00911F11">
        <w:rPr>
          <w:rFonts w:ascii="Times New Roman" w:hAnsi="Times New Roman" w:cs="Times New Roman"/>
          <w:sz w:val="28"/>
          <w:szCs w:val="28"/>
        </w:rPr>
        <w:t>6 человек. Весь материал нёс в массы воспитательную основу для молодёжи, нравственный ориентир для молодого поколения, шла ненавязчивая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5126AE" w:rsidRPr="00911F11">
        <w:rPr>
          <w:rFonts w:ascii="Times New Roman" w:hAnsi="Times New Roman" w:cs="Times New Roman"/>
          <w:sz w:val="28"/>
          <w:szCs w:val="28"/>
        </w:rPr>
        <w:t>просветительная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5126AE" w:rsidRPr="00911F11">
        <w:rPr>
          <w:rFonts w:ascii="Times New Roman" w:hAnsi="Times New Roman" w:cs="Times New Roman"/>
          <w:sz w:val="28"/>
          <w:szCs w:val="28"/>
        </w:rPr>
        <w:t>и воспитательная работа по всем направлениям.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BA6710" w:rsidRPr="00911F11">
        <w:rPr>
          <w:rFonts w:ascii="Times New Roman" w:hAnsi="Times New Roman" w:cs="Times New Roman"/>
          <w:sz w:val="28"/>
          <w:szCs w:val="28"/>
        </w:rPr>
        <w:t xml:space="preserve">Через радиоточку звучали поздравления юбилярам </w:t>
      </w:r>
      <w:r w:rsidR="007932A2" w:rsidRPr="00911F11">
        <w:rPr>
          <w:rFonts w:ascii="Times New Roman" w:hAnsi="Times New Roman" w:cs="Times New Roman"/>
          <w:sz w:val="28"/>
          <w:szCs w:val="28"/>
        </w:rPr>
        <w:t>п</w:t>
      </w:r>
      <w:r w:rsidR="00BA6710" w:rsidRPr="00911F11">
        <w:rPr>
          <w:rFonts w:ascii="Times New Roman" w:hAnsi="Times New Roman" w:cs="Times New Roman"/>
          <w:sz w:val="28"/>
          <w:szCs w:val="28"/>
        </w:rPr>
        <w:t xml:space="preserve">редприятий, поздравления с </w:t>
      </w:r>
      <w:r w:rsidR="007932A2" w:rsidRPr="00911F11">
        <w:rPr>
          <w:rFonts w:ascii="Times New Roman" w:hAnsi="Times New Roman" w:cs="Times New Roman"/>
          <w:sz w:val="28"/>
          <w:szCs w:val="28"/>
        </w:rPr>
        <w:t xml:space="preserve">профессиональными праздниками, озвучивались значимые события села, выносились </w:t>
      </w:r>
      <w:r w:rsidR="007932A2" w:rsidRPr="00911F11">
        <w:rPr>
          <w:rFonts w:ascii="Times New Roman" w:hAnsi="Times New Roman" w:cs="Times New Roman"/>
          <w:sz w:val="28"/>
          <w:szCs w:val="28"/>
        </w:rPr>
        <w:lastRenderedPageBreak/>
        <w:t>благодарности в связи с проведёнными праздниками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7932A2" w:rsidRPr="00911F11">
        <w:rPr>
          <w:rFonts w:ascii="Times New Roman" w:hAnsi="Times New Roman" w:cs="Times New Roman"/>
          <w:sz w:val="28"/>
          <w:szCs w:val="28"/>
        </w:rPr>
        <w:t>членам Совета ветеранов, работникам администрации, руководителям предприятий, школьникам, всем кто принимал активное участие в подготовке концертов, ежегодно идут поздравления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r w:rsidR="007932A2" w:rsidRPr="00911F11">
        <w:rPr>
          <w:rFonts w:ascii="Times New Roman" w:hAnsi="Times New Roman" w:cs="Times New Roman"/>
          <w:sz w:val="28"/>
          <w:szCs w:val="28"/>
        </w:rPr>
        <w:t xml:space="preserve">- </w:t>
      </w:r>
      <w:r w:rsidR="00F11A7B">
        <w:rPr>
          <w:rFonts w:ascii="Times New Roman" w:hAnsi="Times New Roman" w:cs="Times New Roman"/>
          <w:sz w:val="28"/>
          <w:szCs w:val="28"/>
        </w:rPr>
        <w:t>послания всем предприятиям села</w:t>
      </w:r>
      <w:r w:rsidR="007932A2" w:rsidRPr="00911F11">
        <w:rPr>
          <w:rFonts w:ascii="Times New Roman" w:hAnsi="Times New Roman" w:cs="Times New Roman"/>
          <w:sz w:val="28"/>
          <w:szCs w:val="28"/>
        </w:rPr>
        <w:t>, жителям с Новым годом!</w:t>
      </w:r>
    </w:p>
    <w:p w:rsidR="007932A2" w:rsidRPr="00911F11" w:rsidRDefault="007932A2" w:rsidP="00F1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Собран богатый материал о солдатах разных поколений, о женщинах матерях</w:t>
      </w:r>
      <w:r w:rsidR="002A1C10" w:rsidRPr="00911F11">
        <w:rPr>
          <w:rFonts w:ascii="Times New Roman" w:hAnsi="Times New Roman" w:cs="Times New Roman"/>
          <w:sz w:val="28"/>
          <w:szCs w:val="28"/>
        </w:rPr>
        <w:t>, тружениках тыла, детях войны. Все праздники продумывались до мелочей, осуществлялся подворный обход совместно со школьниками, депутатским корпусом, членами Совета ветеранов.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C10" w:rsidRPr="00911F11">
        <w:rPr>
          <w:rFonts w:ascii="Times New Roman" w:hAnsi="Times New Roman" w:cs="Times New Roman"/>
          <w:sz w:val="28"/>
          <w:szCs w:val="28"/>
        </w:rPr>
        <w:t>Праздники удались, прошли с энтузиазмом, участвовали и дошколята, школьники, родители, вокальная группа «Сударушки», хор клуба «Благовест»- «Казачка».</w:t>
      </w:r>
      <w:proofErr w:type="gramEnd"/>
      <w:r w:rsidR="00736762" w:rsidRPr="00911F11">
        <w:rPr>
          <w:rFonts w:ascii="Times New Roman" w:hAnsi="Times New Roman" w:cs="Times New Roman"/>
          <w:sz w:val="28"/>
          <w:szCs w:val="28"/>
        </w:rPr>
        <w:t xml:space="preserve"> Праздники несли в массы связь поколений, патриотическую работу с молодым поколением, это был </w:t>
      </w:r>
      <w:r w:rsidR="00911F11">
        <w:rPr>
          <w:rFonts w:ascii="Times New Roman" w:hAnsi="Times New Roman" w:cs="Times New Roman"/>
          <w:sz w:val="28"/>
          <w:szCs w:val="28"/>
        </w:rPr>
        <w:t>единый</w:t>
      </w:r>
      <w:r w:rsidR="00736762" w:rsidRPr="00911F11">
        <w:rPr>
          <w:rFonts w:ascii="Times New Roman" w:hAnsi="Times New Roman" w:cs="Times New Roman"/>
          <w:sz w:val="28"/>
          <w:szCs w:val="28"/>
        </w:rPr>
        <w:t>, дружный коллектив, коллектив разны</w:t>
      </w:r>
      <w:r w:rsidR="000B62D0" w:rsidRPr="00911F11">
        <w:rPr>
          <w:rFonts w:ascii="Times New Roman" w:hAnsi="Times New Roman" w:cs="Times New Roman"/>
          <w:sz w:val="28"/>
          <w:szCs w:val="28"/>
        </w:rPr>
        <w:t>х поколений, шли репетиции, подг</w:t>
      </w:r>
      <w:r w:rsidR="00736762" w:rsidRPr="00911F11">
        <w:rPr>
          <w:rFonts w:ascii="Times New Roman" w:hAnsi="Times New Roman" w:cs="Times New Roman"/>
          <w:sz w:val="28"/>
          <w:szCs w:val="28"/>
        </w:rPr>
        <w:t>о</w:t>
      </w:r>
      <w:r w:rsidR="000B62D0" w:rsidRPr="00911F11">
        <w:rPr>
          <w:rFonts w:ascii="Times New Roman" w:hAnsi="Times New Roman" w:cs="Times New Roman"/>
          <w:sz w:val="28"/>
          <w:szCs w:val="28"/>
        </w:rPr>
        <w:t>то</w:t>
      </w:r>
      <w:r w:rsidR="00736762" w:rsidRPr="00911F11">
        <w:rPr>
          <w:rFonts w:ascii="Times New Roman" w:hAnsi="Times New Roman" w:cs="Times New Roman"/>
          <w:sz w:val="28"/>
          <w:szCs w:val="28"/>
        </w:rPr>
        <w:t>вка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736762" w:rsidRPr="00911F11">
        <w:rPr>
          <w:rFonts w:ascii="Times New Roman" w:hAnsi="Times New Roman" w:cs="Times New Roman"/>
          <w:sz w:val="28"/>
          <w:szCs w:val="28"/>
        </w:rPr>
        <w:t>ко всем праздник</w:t>
      </w:r>
      <w:r w:rsidR="00F11A7B">
        <w:rPr>
          <w:rFonts w:ascii="Times New Roman" w:hAnsi="Times New Roman" w:cs="Times New Roman"/>
          <w:sz w:val="28"/>
          <w:szCs w:val="28"/>
        </w:rPr>
        <w:t>ам, где все переживали: бабушки</w:t>
      </w:r>
      <w:r w:rsidR="000B62D0" w:rsidRPr="00911F11">
        <w:rPr>
          <w:rFonts w:ascii="Times New Roman" w:hAnsi="Times New Roman" w:cs="Times New Roman"/>
          <w:sz w:val="28"/>
          <w:szCs w:val="28"/>
        </w:rPr>
        <w:t>,</w:t>
      </w:r>
      <w:r w:rsidR="00F1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762" w:rsidRPr="00911F11">
        <w:rPr>
          <w:rFonts w:ascii="Times New Roman" w:hAnsi="Times New Roman" w:cs="Times New Roman"/>
          <w:sz w:val="28"/>
          <w:szCs w:val="28"/>
        </w:rPr>
        <w:t>пробабушки</w:t>
      </w:r>
      <w:proofErr w:type="spellEnd"/>
      <w:r w:rsidR="00736762" w:rsidRPr="00911F11">
        <w:rPr>
          <w:rFonts w:ascii="Times New Roman" w:hAnsi="Times New Roman" w:cs="Times New Roman"/>
          <w:sz w:val="28"/>
          <w:szCs w:val="28"/>
        </w:rPr>
        <w:t xml:space="preserve"> за внуков, правнуков, а внуки за своих бабушек. Вот так совместными усилиями прошли торжественные мероприятия посвящённые:</w:t>
      </w:r>
    </w:p>
    <w:p w:rsidR="00911F11" w:rsidRDefault="00732713" w:rsidP="00F1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1.Дню пожилого человека.</w:t>
      </w:r>
    </w:p>
    <w:p w:rsidR="00732713" w:rsidRPr="00911F11" w:rsidRDefault="00732713" w:rsidP="00F1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2.Дню матери.</w:t>
      </w:r>
    </w:p>
    <w:p w:rsidR="00911F11" w:rsidRDefault="00732713" w:rsidP="00F1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3.Рождественские посиделки</w:t>
      </w:r>
    </w:p>
    <w:p w:rsidR="00911F11" w:rsidRDefault="00732713" w:rsidP="00F1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4.Тебе солдат посвящается</w:t>
      </w:r>
    </w:p>
    <w:p w:rsidR="00911F11" w:rsidRDefault="00732713" w:rsidP="00F1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5.Мы помним о тебе воин защитник</w:t>
      </w:r>
    </w:p>
    <w:p w:rsidR="00911F11" w:rsidRDefault="00732713" w:rsidP="00F1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6.День села</w:t>
      </w:r>
    </w:p>
    <w:p w:rsidR="00911F11" w:rsidRDefault="005E090B" w:rsidP="00F1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32713" w:rsidRPr="00911F11">
        <w:rPr>
          <w:rFonts w:ascii="Times New Roman" w:hAnsi="Times New Roman" w:cs="Times New Roman"/>
          <w:sz w:val="28"/>
          <w:szCs w:val="28"/>
        </w:rPr>
        <w:t>День улицы Мира</w:t>
      </w:r>
    </w:p>
    <w:p w:rsidR="00911F11" w:rsidRDefault="00732713" w:rsidP="00F1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8.Наши мамы.</w:t>
      </w:r>
    </w:p>
    <w:p w:rsidR="00707597" w:rsidRDefault="00395207" w:rsidP="0091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F11">
        <w:rPr>
          <w:rFonts w:ascii="Times New Roman" w:hAnsi="Times New Roman" w:cs="Times New Roman"/>
          <w:sz w:val="28"/>
          <w:szCs w:val="28"/>
        </w:rPr>
        <w:t xml:space="preserve">В 2016 </w:t>
      </w:r>
      <w:r w:rsidR="00CA2599" w:rsidRPr="00911F11">
        <w:rPr>
          <w:rFonts w:ascii="Times New Roman" w:hAnsi="Times New Roman" w:cs="Times New Roman"/>
          <w:sz w:val="28"/>
          <w:szCs w:val="28"/>
        </w:rPr>
        <w:t>году обновился состав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CA2599" w:rsidRPr="00911F11">
        <w:rPr>
          <w:rFonts w:ascii="Times New Roman" w:hAnsi="Times New Roman" w:cs="Times New Roman"/>
          <w:sz w:val="28"/>
          <w:szCs w:val="28"/>
        </w:rPr>
        <w:t>Совета ветеранов, всё село поделено на сектора, и за каждым членом с</w:t>
      </w:r>
      <w:r w:rsidR="005E090B">
        <w:rPr>
          <w:rFonts w:ascii="Times New Roman" w:hAnsi="Times New Roman" w:cs="Times New Roman"/>
          <w:sz w:val="28"/>
          <w:szCs w:val="28"/>
        </w:rPr>
        <w:t>овета закреплён свой микрорайон</w:t>
      </w:r>
      <w:r w:rsidR="00CA2599" w:rsidRPr="00911F11">
        <w:rPr>
          <w:rFonts w:ascii="Times New Roman" w:hAnsi="Times New Roman" w:cs="Times New Roman"/>
          <w:sz w:val="28"/>
          <w:szCs w:val="28"/>
        </w:rPr>
        <w:t>, и каждый в своём секторе ведёт, и разъясни</w:t>
      </w:r>
      <w:r w:rsidR="005E090B">
        <w:rPr>
          <w:rFonts w:ascii="Times New Roman" w:hAnsi="Times New Roman" w:cs="Times New Roman"/>
          <w:sz w:val="28"/>
          <w:szCs w:val="28"/>
        </w:rPr>
        <w:t>тельную и воспитательную работу</w:t>
      </w:r>
      <w:r w:rsidR="00CA2599" w:rsidRPr="00911F11">
        <w:rPr>
          <w:rFonts w:ascii="Times New Roman" w:hAnsi="Times New Roman" w:cs="Times New Roman"/>
          <w:sz w:val="28"/>
          <w:szCs w:val="28"/>
        </w:rPr>
        <w:t>, доставляет юбилярам открытки, оповещает о праздниках, ведёт агитационную работу по выборам, так в сентябре 2016 года шла активная агитация по выборам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CA2599" w:rsidRPr="00911F11">
        <w:rPr>
          <w:rFonts w:ascii="Times New Roman" w:hAnsi="Times New Roman" w:cs="Times New Roman"/>
          <w:sz w:val="28"/>
          <w:szCs w:val="28"/>
        </w:rPr>
        <w:t>кандидатов в депутаты Государственной Думы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5E090B">
        <w:rPr>
          <w:rFonts w:ascii="Times New Roman" w:hAnsi="Times New Roman" w:cs="Times New Roman"/>
          <w:sz w:val="28"/>
          <w:szCs w:val="28"/>
        </w:rPr>
        <w:t>Р</w:t>
      </w:r>
      <w:r w:rsidR="00CA2599" w:rsidRPr="00911F11">
        <w:rPr>
          <w:rFonts w:ascii="Times New Roman" w:hAnsi="Times New Roman" w:cs="Times New Roman"/>
          <w:sz w:val="28"/>
          <w:szCs w:val="28"/>
        </w:rPr>
        <w:t>Ф.</w:t>
      </w:r>
      <w:proofErr w:type="gramEnd"/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CA2599" w:rsidRPr="00911F11">
        <w:rPr>
          <w:rFonts w:ascii="Times New Roman" w:hAnsi="Times New Roman" w:cs="Times New Roman"/>
          <w:sz w:val="28"/>
          <w:szCs w:val="28"/>
        </w:rPr>
        <w:t>Поддерживается связь с другими Советами ветеранов</w:t>
      </w:r>
      <w:r w:rsidR="00F37E15" w:rsidRPr="00911F11">
        <w:rPr>
          <w:rFonts w:ascii="Times New Roman" w:hAnsi="Times New Roman" w:cs="Times New Roman"/>
          <w:sz w:val="28"/>
          <w:szCs w:val="28"/>
        </w:rPr>
        <w:t xml:space="preserve"> нашего района, так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F37E15" w:rsidRPr="00911F11">
        <w:rPr>
          <w:rFonts w:ascii="Times New Roman" w:hAnsi="Times New Roman" w:cs="Times New Roman"/>
          <w:sz w:val="28"/>
          <w:szCs w:val="28"/>
        </w:rPr>
        <w:t>14 октября 2016 года прошла тёплая встреча на базе МО «Казачье» с ветеранским хором «Лейся песня» из посёлка Бохан. С обеих сторон был дан концерт, где выступали хозяева, группа «Сударушки» и гости со своей программой, показала свою работу и группа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F37E15" w:rsidRPr="00911F11">
        <w:rPr>
          <w:rFonts w:ascii="Times New Roman" w:hAnsi="Times New Roman" w:cs="Times New Roman"/>
          <w:sz w:val="28"/>
          <w:szCs w:val="28"/>
        </w:rPr>
        <w:t>«Здоровье»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173714" w:rsidRPr="00911F11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173714" w:rsidRPr="00911F11">
        <w:rPr>
          <w:rFonts w:ascii="Times New Roman" w:hAnsi="Times New Roman" w:cs="Times New Roman"/>
          <w:sz w:val="28"/>
          <w:szCs w:val="28"/>
        </w:rPr>
        <w:t>Барха</w:t>
      </w:r>
      <w:r w:rsidR="00F37E15" w:rsidRPr="00911F11"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 w:rsidR="00F37E15" w:rsidRPr="00911F11">
        <w:rPr>
          <w:rFonts w:ascii="Times New Roman" w:hAnsi="Times New Roman" w:cs="Times New Roman"/>
          <w:sz w:val="28"/>
          <w:szCs w:val="28"/>
        </w:rPr>
        <w:t xml:space="preserve"> Л.В. Такие встречи нужны, они обогащают своим опытом</w:t>
      </w:r>
      <w:r w:rsidR="00173714" w:rsidRPr="00911F11">
        <w:rPr>
          <w:rFonts w:ascii="Times New Roman" w:hAnsi="Times New Roman" w:cs="Times New Roman"/>
          <w:sz w:val="28"/>
          <w:szCs w:val="28"/>
        </w:rPr>
        <w:t>, знаниями и дают возможность сравнить, сопоставить, сделать выводы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173714" w:rsidRPr="00911F11">
        <w:rPr>
          <w:rFonts w:ascii="Times New Roman" w:hAnsi="Times New Roman" w:cs="Times New Roman"/>
          <w:sz w:val="28"/>
          <w:szCs w:val="28"/>
        </w:rPr>
        <w:t>о работе</w:t>
      </w:r>
      <w:r w:rsidR="00732713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173714" w:rsidRPr="00911F11">
        <w:rPr>
          <w:rFonts w:ascii="Times New Roman" w:hAnsi="Times New Roman" w:cs="Times New Roman"/>
          <w:sz w:val="28"/>
          <w:szCs w:val="28"/>
        </w:rPr>
        <w:t>соседей и своей дальнейшей перспективе.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173714" w:rsidRPr="00911F11">
        <w:rPr>
          <w:rFonts w:ascii="Times New Roman" w:hAnsi="Times New Roman" w:cs="Times New Roman"/>
          <w:sz w:val="28"/>
          <w:szCs w:val="28"/>
        </w:rPr>
        <w:t xml:space="preserve">Итогом встречи </w:t>
      </w:r>
      <w:r w:rsidR="005E090B">
        <w:rPr>
          <w:rFonts w:ascii="Times New Roman" w:hAnsi="Times New Roman" w:cs="Times New Roman"/>
          <w:sz w:val="28"/>
          <w:szCs w:val="28"/>
        </w:rPr>
        <w:t>вышла заметка в сельской правде</w:t>
      </w:r>
      <w:r w:rsidR="00173714" w:rsidRPr="00911F11">
        <w:rPr>
          <w:rFonts w:ascii="Times New Roman" w:hAnsi="Times New Roman" w:cs="Times New Roman"/>
          <w:sz w:val="28"/>
          <w:szCs w:val="28"/>
        </w:rPr>
        <w:t xml:space="preserve">: «Встречи на </w:t>
      </w:r>
      <w:proofErr w:type="spellStart"/>
      <w:r w:rsidR="00173714" w:rsidRPr="00911F11"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 w:rsidR="00173714" w:rsidRPr="00911F11">
        <w:rPr>
          <w:rFonts w:ascii="Times New Roman" w:hAnsi="Times New Roman" w:cs="Times New Roman"/>
          <w:sz w:val="28"/>
          <w:szCs w:val="28"/>
        </w:rPr>
        <w:t xml:space="preserve"> земле» .(Макарова Г.И.)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732713" w:rsidRPr="00911F1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32713" w:rsidRPr="00911F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2713" w:rsidRPr="00911F11">
        <w:rPr>
          <w:rFonts w:ascii="Times New Roman" w:hAnsi="Times New Roman" w:cs="Times New Roman"/>
          <w:sz w:val="28"/>
          <w:szCs w:val="28"/>
        </w:rPr>
        <w:t xml:space="preserve"> года была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732713" w:rsidRPr="00911F11">
        <w:rPr>
          <w:rFonts w:ascii="Times New Roman" w:hAnsi="Times New Roman" w:cs="Times New Roman"/>
          <w:sz w:val="28"/>
          <w:szCs w:val="28"/>
        </w:rPr>
        <w:t>оказана оперативная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963E43" w:rsidRPr="00911F11">
        <w:rPr>
          <w:rFonts w:ascii="Times New Roman" w:hAnsi="Times New Roman" w:cs="Times New Roman"/>
          <w:sz w:val="28"/>
          <w:szCs w:val="28"/>
        </w:rPr>
        <w:t xml:space="preserve">шефская </w:t>
      </w:r>
      <w:r w:rsidR="00732713" w:rsidRPr="00911F11">
        <w:rPr>
          <w:rFonts w:ascii="Times New Roman" w:hAnsi="Times New Roman" w:cs="Times New Roman"/>
          <w:sz w:val="28"/>
          <w:szCs w:val="28"/>
        </w:rPr>
        <w:t>помощь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963E43" w:rsidRPr="00911F11">
        <w:rPr>
          <w:rFonts w:ascii="Times New Roman" w:hAnsi="Times New Roman" w:cs="Times New Roman"/>
          <w:sz w:val="28"/>
          <w:szCs w:val="28"/>
        </w:rPr>
        <w:t>труженикам тыла, ветеранам труда,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707597" w:rsidRPr="00911F11">
        <w:rPr>
          <w:rFonts w:ascii="Times New Roman" w:hAnsi="Times New Roman" w:cs="Times New Roman"/>
          <w:sz w:val="28"/>
          <w:szCs w:val="28"/>
        </w:rPr>
        <w:t xml:space="preserve">одиноким престарелым пенсионерам в вывозе и уборке мусора, складированию дров, они были закреплены за учащимися школы. За социальным работником </w:t>
      </w:r>
      <w:proofErr w:type="spellStart"/>
      <w:r w:rsidR="00707597" w:rsidRPr="00911F11"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 w:rsidR="00707597" w:rsidRPr="00911F11">
        <w:rPr>
          <w:rFonts w:ascii="Times New Roman" w:hAnsi="Times New Roman" w:cs="Times New Roman"/>
          <w:sz w:val="28"/>
          <w:szCs w:val="28"/>
        </w:rPr>
        <w:t xml:space="preserve"> Л.В.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707597" w:rsidRPr="00911F11">
        <w:rPr>
          <w:rFonts w:ascii="Times New Roman" w:hAnsi="Times New Roman" w:cs="Times New Roman"/>
          <w:sz w:val="28"/>
          <w:szCs w:val="28"/>
        </w:rPr>
        <w:t>и специалистом по социальной работе Кузнецовой Н.В. и членами Совета ветеранов.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707597" w:rsidRPr="00911F11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707597" w:rsidRPr="00911F11">
        <w:rPr>
          <w:rFonts w:ascii="Times New Roman" w:hAnsi="Times New Roman" w:cs="Times New Roman"/>
          <w:sz w:val="28"/>
          <w:szCs w:val="28"/>
        </w:rPr>
        <w:lastRenderedPageBreak/>
        <w:t xml:space="preserve">которые были </w:t>
      </w:r>
      <w:proofErr w:type="gramStart"/>
      <w:r w:rsidR="00707597" w:rsidRPr="00911F11"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="000F15E8" w:rsidRPr="00911F11">
        <w:rPr>
          <w:rFonts w:ascii="Times New Roman" w:hAnsi="Times New Roman" w:cs="Times New Roman"/>
          <w:sz w:val="28"/>
          <w:szCs w:val="28"/>
        </w:rPr>
        <w:t xml:space="preserve">перед Советом ветеранов на 2016 </w:t>
      </w:r>
      <w:r w:rsidR="00707597" w:rsidRPr="00911F11">
        <w:rPr>
          <w:rFonts w:ascii="Times New Roman" w:hAnsi="Times New Roman" w:cs="Times New Roman"/>
          <w:sz w:val="28"/>
          <w:szCs w:val="28"/>
        </w:rPr>
        <w:t>год выполнены</w:t>
      </w:r>
      <w:proofErr w:type="gramEnd"/>
      <w:r w:rsidR="00707597" w:rsidRPr="00911F11">
        <w:rPr>
          <w:rFonts w:ascii="Times New Roman" w:hAnsi="Times New Roman" w:cs="Times New Roman"/>
          <w:sz w:val="28"/>
          <w:szCs w:val="28"/>
        </w:rPr>
        <w:t xml:space="preserve">, </w:t>
      </w:r>
      <w:r w:rsidR="00164303" w:rsidRPr="00911F11">
        <w:rPr>
          <w:rFonts w:ascii="Times New Roman" w:hAnsi="Times New Roman" w:cs="Times New Roman"/>
          <w:sz w:val="28"/>
          <w:szCs w:val="28"/>
        </w:rPr>
        <w:t>работа по всем направлениям продолж</w:t>
      </w:r>
      <w:r w:rsidR="00707597" w:rsidRPr="00911F11">
        <w:rPr>
          <w:rFonts w:ascii="Times New Roman" w:hAnsi="Times New Roman" w:cs="Times New Roman"/>
          <w:sz w:val="28"/>
          <w:szCs w:val="28"/>
        </w:rPr>
        <w:t>ится и в последующем году.</w:t>
      </w:r>
    </w:p>
    <w:p w:rsidR="0097138E" w:rsidRDefault="00707597" w:rsidP="005E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 xml:space="preserve">Девиз Совета: «Никто не забыт, ничто не забыто» будет работать и </w:t>
      </w:r>
      <w:proofErr w:type="gramStart"/>
      <w:r w:rsidRPr="00911F1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9D5751" w:rsidRPr="00911F11">
        <w:rPr>
          <w:rFonts w:ascii="Times New Roman" w:hAnsi="Times New Roman" w:cs="Times New Roman"/>
          <w:sz w:val="28"/>
          <w:szCs w:val="28"/>
        </w:rPr>
        <w:t xml:space="preserve"> </w:t>
      </w:r>
      <w:r w:rsidR="00164303" w:rsidRPr="00911F11">
        <w:rPr>
          <w:rFonts w:ascii="Times New Roman" w:hAnsi="Times New Roman" w:cs="Times New Roman"/>
          <w:sz w:val="28"/>
          <w:szCs w:val="28"/>
        </w:rPr>
        <w:t>актуален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  <w:r w:rsidRPr="00911F11">
        <w:rPr>
          <w:rFonts w:ascii="Times New Roman" w:hAnsi="Times New Roman" w:cs="Times New Roman"/>
          <w:sz w:val="28"/>
          <w:szCs w:val="28"/>
        </w:rPr>
        <w:t>всегда.</w:t>
      </w:r>
      <w:r w:rsidR="00911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0B" w:rsidRDefault="005E090B" w:rsidP="005E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0B" w:rsidRPr="00911F11" w:rsidRDefault="005E090B" w:rsidP="005E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38E" w:rsidRPr="00911F11" w:rsidRDefault="0097138E" w:rsidP="009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03" w:rsidRPr="00911F11" w:rsidRDefault="00164303" w:rsidP="009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1">
        <w:rPr>
          <w:rFonts w:ascii="Times New Roman" w:hAnsi="Times New Roman" w:cs="Times New Roman"/>
          <w:sz w:val="28"/>
          <w:szCs w:val="28"/>
        </w:rPr>
        <w:t>Председатель Совета ветеранов МО «Казачье»------------------/Г.И.Макарова/</w:t>
      </w:r>
    </w:p>
    <w:sectPr w:rsidR="00164303" w:rsidRPr="00911F11" w:rsidSect="004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420F"/>
    <w:multiLevelType w:val="hybridMultilevel"/>
    <w:tmpl w:val="F84E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16E4"/>
    <w:multiLevelType w:val="hybridMultilevel"/>
    <w:tmpl w:val="D9A4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52CD0"/>
    <w:multiLevelType w:val="hybridMultilevel"/>
    <w:tmpl w:val="BFC0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061"/>
    <w:multiLevelType w:val="hybridMultilevel"/>
    <w:tmpl w:val="CA26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1278C"/>
    <w:multiLevelType w:val="hybridMultilevel"/>
    <w:tmpl w:val="8A3A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74B8B"/>
    <w:multiLevelType w:val="hybridMultilevel"/>
    <w:tmpl w:val="8EF4CABE"/>
    <w:lvl w:ilvl="0" w:tplc="4796A18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E04FA"/>
    <w:multiLevelType w:val="hybridMultilevel"/>
    <w:tmpl w:val="20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8E"/>
    <w:rsid w:val="000832B1"/>
    <w:rsid w:val="00095C3F"/>
    <w:rsid w:val="000B62D0"/>
    <w:rsid w:val="000B756E"/>
    <w:rsid w:val="000F15E8"/>
    <w:rsid w:val="00164303"/>
    <w:rsid w:val="00173714"/>
    <w:rsid w:val="001A3699"/>
    <w:rsid w:val="001D55BE"/>
    <w:rsid w:val="001F0F51"/>
    <w:rsid w:val="0026517E"/>
    <w:rsid w:val="002A1C10"/>
    <w:rsid w:val="002E266D"/>
    <w:rsid w:val="00355332"/>
    <w:rsid w:val="00395207"/>
    <w:rsid w:val="00456482"/>
    <w:rsid w:val="004E211C"/>
    <w:rsid w:val="004F23C4"/>
    <w:rsid w:val="005126AE"/>
    <w:rsid w:val="00515B01"/>
    <w:rsid w:val="005E090B"/>
    <w:rsid w:val="00616681"/>
    <w:rsid w:val="00707597"/>
    <w:rsid w:val="00732713"/>
    <w:rsid w:val="00736762"/>
    <w:rsid w:val="007932A2"/>
    <w:rsid w:val="007B0AD9"/>
    <w:rsid w:val="00911F11"/>
    <w:rsid w:val="00951D8E"/>
    <w:rsid w:val="00963E43"/>
    <w:rsid w:val="00965F35"/>
    <w:rsid w:val="0097138E"/>
    <w:rsid w:val="009B2491"/>
    <w:rsid w:val="009D5751"/>
    <w:rsid w:val="00A71D45"/>
    <w:rsid w:val="00AC3F1B"/>
    <w:rsid w:val="00AD773E"/>
    <w:rsid w:val="00BA6710"/>
    <w:rsid w:val="00BE74C4"/>
    <w:rsid w:val="00BF602B"/>
    <w:rsid w:val="00C05353"/>
    <w:rsid w:val="00C860AD"/>
    <w:rsid w:val="00CA2599"/>
    <w:rsid w:val="00CF2845"/>
    <w:rsid w:val="00E16BB2"/>
    <w:rsid w:val="00E9264D"/>
    <w:rsid w:val="00E928FC"/>
    <w:rsid w:val="00EC44CA"/>
    <w:rsid w:val="00F11A7B"/>
    <w:rsid w:val="00F37E15"/>
    <w:rsid w:val="00F4698F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FB0C-FB25-4FFA-AAD7-461305E1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Zverdvd.org</cp:lastModifiedBy>
  <cp:revision>14</cp:revision>
  <cp:lastPrinted>2017-01-03T04:43:00Z</cp:lastPrinted>
  <dcterms:created xsi:type="dcterms:W3CDTF">2015-12-23T05:51:00Z</dcterms:created>
  <dcterms:modified xsi:type="dcterms:W3CDTF">2017-02-07T03:39:00Z</dcterms:modified>
</cp:coreProperties>
</file>